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F5C7" w14:textId="77777777" w:rsidR="00BF150A" w:rsidRDefault="00BF150A"/>
    <w:p w14:paraId="7AE20A55" w14:textId="09C9989E" w:rsidR="00E8233A" w:rsidRDefault="00E8233A">
      <w:r>
        <w:t>Various resources for community services including Catholic Charities YWCA Salvation Army and 211 information</w:t>
      </w:r>
    </w:p>
    <w:p w14:paraId="17C98096" w14:textId="77777777" w:rsidR="00E8233A" w:rsidRDefault="00E8233A"/>
    <w:p w14:paraId="690232C0" w14:textId="77777777" w:rsidR="00E8233A" w:rsidRDefault="00E8233A" w:rsidP="00E8233A">
      <w:r>
        <w:t xml:space="preserve">Catholic Charities, Archdiocese </w:t>
      </w:r>
      <w:proofErr w:type="gramStart"/>
      <w:r>
        <w:t>Of</w:t>
      </w:r>
      <w:proofErr w:type="gramEnd"/>
      <w:r>
        <w:t xml:space="preserve"> Chicago- Lake County Region</w:t>
      </w:r>
    </w:p>
    <w:p w14:paraId="1461E038" w14:textId="77777777" w:rsidR="00E8233A" w:rsidRDefault="00E8233A" w:rsidP="00E8233A">
      <w:r>
        <w:t>FAMILY/INDIVIDUAL LIFE (Lake County Emergency Services)</w:t>
      </w:r>
    </w:p>
    <w:p w14:paraId="09E39079" w14:textId="77777777" w:rsidR="00E8233A" w:rsidRDefault="00E8233A" w:rsidP="00E8233A">
      <w:r>
        <w:t xml:space="preserve">This program </w:t>
      </w:r>
      <w:proofErr w:type="gramStart"/>
      <w:r>
        <w:t>provides assistance to</w:t>
      </w:r>
      <w:proofErr w:type="gramEnd"/>
      <w:r>
        <w:t xml:space="preserve"> individuals and families whose lives have been disrupted by unplanned events such as domestic crisis, fire, unemployment, or relocation, or who for any reason are in need of financial assistance, basic essentials, g ...</w:t>
      </w:r>
    </w:p>
    <w:p w14:paraId="7A2A3A69" w14:textId="77777777" w:rsidR="00E8233A" w:rsidRDefault="00E8233A" w:rsidP="00E8233A">
      <w:r>
        <w:t>671 S. Lewis | Waukegan, IL 60085 | (847) 782-4100</w:t>
      </w:r>
    </w:p>
    <w:p w14:paraId="410FC0C9" w14:textId="77777777" w:rsidR="00E8233A" w:rsidRDefault="00E8233A" w:rsidP="00E8233A"/>
    <w:p w14:paraId="1463B591" w14:textId="77777777" w:rsidR="00E8233A" w:rsidRDefault="00E8233A" w:rsidP="00E8233A">
      <w:r>
        <w:t>YWCA Northwestern Illinois</w:t>
      </w:r>
    </w:p>
    <w:p w14:paraId="50392749" w14:textId="77777777" w:rsidR="00E8233A" w:rsidRDefault="00E8233A" w:rsidP="00E8233A">
      <w:r>
        <w:t xml:space="preserve">MINORITY SERVICES (La </w:t>
      </w:r>
      <w:proofErr w:type="spellStart"/>
      <w:r>
        <w:t>Voz</w:t>
      </w:r>
      <w:proofErr w:type="spellEnd"/>
      <w:r>
        <w:t xml:space="preserve"> Latina - Illinois Welcoming Center)</w:t>
      </w:r>
    </w:p>
    <w:p w14:paraId="3BA4EA6B" w14:textId="77777777" w:rsidR="00E8233A" w:rsidRDefault="00E8233A" w:rsidP="00E8233A">
      <w:r>
        <w:t>Illinois Welcoming Center: help immigrants navigate Illinois’ human services delivery system. This program can offer the following services:</w:t>
      </w:r>
    </w:p>
    <w:p w14:paraId="40C1EEFA" w14:textId="77777777" w:rsidR="00E8233A" w:rsidRDefault="00E8233A" w:rsidP="00E8233A">
      <w:r>
        <w:t>- Linguistically and culturally sensitive case management and service coordination for immigrants and refuge ...</w:t>
      </w:r>
    </w:p>
    <w:p w14:paraId="6AF9BA12" w14:textId="77777777" w:rsidR="00E8233A" w:rsidRDefault="00E8233A" w:rsidP="00E8233A">
      <w:r>
        <w:t>4990 E. State Street | Rockford, IL 61108 | (815) 968-9681</w:t>
      </w:r>
    </w:p>
    <w:p w14:paraId="096428CC" w14:textId="77777777" w:rsidR="00E8233A" w:rsidRDefault="00E8233A" w:rsidP="00E8233A"/>
    <w:p w14:paraId="627DCF15" w14:textId="77777777" w:rsidR="00E8233A" w:rsidRDefault="00E8233A" w:rsidP="00E8233A">
      <w:r>
        <w:t>----------------------------------------</w:t>
      </w:r>
    </w:p>
    <w:p w14:paraId="0F7E4295" w14:textId="77777777" w:rsidR="00E8233A" w:rsidRDefault="00E8233A" w:rsidP="00E8233A">
      <w:r>
        <w:t>Start of Salvation Army section</w:t>
      </w:r>
    </w:p>
    <w:p w14:paraId="79CCFB75" w14:textId="77777777" w:rsidR="00E8233A" w:rsidRDefault="00E8233A" w:rsidP="00E8233A"/>
    <w:p w14:paraId="47D7B396" w14:textId="77777777" w:rsidR="00E8233A" w:rsidRDefault="00E8233A" w:rsidP="00E8233A">
      <w:r>
        <w:t xml:space="preserve">Salvation Army </w:t>
      </w:r>
      <w:proofErr w:type="gramStart"/>
      <w:r>
        <w:t>Of</w:t>
      </w:r>
      <w:proofErr w:type="gramEnd"/>
      <w:r>
        <w:t xml:space="preserve"> Winnebago County - Tabernacle Corps</w:t>
      </w:r>
    </w:p>
    <w:p w14:paraId="3911538A" w14:textId="77777777" w:rsidR="00E8233A" w:rsidRDefault="00E8233A" w:rsidP="00E8233A">
      <w:r>
        <w:t>MINORITY SERVICES</w:t>
      </w:r>
    </w:p>
    <w:p w14:paraId="68BEAB00" w14:textId="77777777" w:rsidR="00E8233A" w:rsidRDefault="00E8233A" w:rsidP="00E8233A">
      <w:r>
        <w:t>Rockford Tabernacle Church/Community Center provides the following community services:</w:t>
      </w:r>
    </w:p>
    <w:p w14:paraId="75B2FEFB" w14:textId="77777777" w:rsidR="00E8233A" w:rsidRDefault="00E8233A" w:rsidP="00E8233A">
      <w:r>
        <w:t>During school year: - After School Care (Mon-Fri). - Badminton club. - ESL classes. - American citizenship classes. - Translation services. During summer ...</w:t>
      </w:r>
    </w:p>
    <w:p w14:paraId="6EECD72C" w14:textId="77777777" w:rsidR="00E8233A" w:rsidRDefault="00E8233A" w:rsidP="00E8233A">
      <w:r>
        <w:t>210 N. Kilburn Avenue | Rockford, IL 611016571 | (815) 227-0635</w:t>
      </w:r>
    </w:p>
    <w:p w14:paraId="0F0793B8" w14:textId="77777777" w:rsidR="00E8233A" w:rsidRDefault="00E8233A" w:rsidP="00E8233A"/>
    <w:p w14:paraId="30BAC081" w14:textId="77777777" w:rsidR="00E8233A" w:rsidRDefault="00E8233A" w:rsidP="00E8233A">
      <w:r>
        <w:t>Services: Citizenship Education</w:t>
      </w:r>
    </w:p>
    <w:p w14:paraId="0777D35B" w14:textId="77777777" w:rsidR="00E8233A" w:rsidRDefault="00E8233A" w:rsidP="00E8233A">
      <w:r>
        <w:t>(815) 227-0635 Voice</w:t>
      </w:r>
    </w:p>
    <w:p w14:paraId="1AF41045" w14:textId="77777777" w:rsidR="00E8233A" w:rsidRDefault="00E8233A" w:rsidP="00E8233A">
      <w:r>
        <w:t>www.salarmywinnebago.org</w:t>
      </w:r>
    </w:p>
    <w:p w14:paraId="2020E21D" w14:textId="77777777" w:rsidR="00E8233A" w:rsidRDefault="00E8233A" w:rsidP="00E8233A">
      <w:r>
        <w:t>Eligibility No restrictions.</w:t>
      </w:r>
    </w:p>
    <w:p w14:paraId="288F2B1C" w14:textId="77777777" w:rsidR="00E8233A" w:rsidRDefault="00E8233A" w:rsidP="00E8233A">
      <w:r>
        <w:t>During school year:</w:t>
      </w:r>
    </w:p>
    <w:p w14:paraId="177589F8" w14:textId="77777777" w:rsidR="00E8233A" w:rsidRDefault="00E8233A" w:rsidP="00E8233A">
      <w:r>
        <w:t>- After School Care (Mon-Fri).</w:t>
      </w:r>
    </w:p>
    <w:p w14:paraId="133ABCCC" w14:textId="77777777" w:rsidR="00E8233A" w:rsidRDefault="00E8233A" w:rsidP="00E8233A">
      <w:r>
        <w:t>- ESL classes.</w:t>
      </w:r>
    </w:p>
    <w:p w14:paraId="4F699F72" w14:textId="77777777" w:rsidR="00E8233A" w:rsidRDefault="00E8233A" w:rsidP="00E8233A">
      <w:r>
        <w:t>- American citizenship classes.</w:t>
      </w:r>
    </w:p>
    <w:p w14:paraId="2216C13E" w14:textId="77777777" w:rsidR="00E8233A" w:rsidRDefault="00E8233A" w:rsidP="00E8233A">
      <w:r>
        <w:t>- Translation services.</w:t>
      </w:r>
    </w:p>
    <w:p w14:paraId="5E001F6B" w14:textId="77777777" w:rsidR="00E8233A" w:rsidRDefault="00E8233A" w:rsidP="00E8233A">
      <w:r>
        <w:t>During summer break:</w:t>
      </w:r>
    </w:p>
    <w:p w14:paraId="45C2390B" w14:textId="77777777" w:rsidR="00E8233A" w:rsidRDefault="00E8233A" w:rsidP="00E8233A">
      <w:r>
        <w:t>- Summer day camp (Mon-Fri).</w:t>
      </w:r>
    </w:p>
    <w:p w14:paraId="4713276C" w14:textId="77777777" w:rsidR="00E8233A" w:rsidRDefault="00E8233A" w:rsidP="00E8233A">
      <w:r>
        <w:t>Additional Information Services in Laotian, English, and Thai.</w:t>
      </w:r>
    </w:p>
    <w:p w14:paraId="44DC3E90" w14:textId="77777777" w:rsidR="00E8233A" w:rsidRDefault="00E8233A" w:rsidP="00E8233A"/>
    <w:p w14:paraId="5058FC78" w14:textId="77777777" w:rsidR="00E8233A" w:rsidRDefault="00E8233A" w:rsidP="00E8233A">
      <w:r>
        <w:t>End of Salvation Army section</w:t>
      </w:r>
    </w:p>
    <w:p w14:paraId="00DA5F7D" w14:textId="77777777" w:rsidR="00E8233A" w:rsidRDefault="00E8233A" w:rsidP="00E8233A"/>
    <w:p w14:paraId="548DF45C" w14:textId="77777777" w:rsidR="00E8233A" w:rsidRDefault="00E8233A" w:rsidP="00E8233A">
      <w:r>
        <w:t>-------------------------------------------------------------------</w:t>
      </w:r>
    </w:p>
    <w:p w14:paraId="64E43EDE" w14:textId="77777777" w:rsidR="00E8233A" w:rsidRDefault="00E8233A" w:rsidP="00E8233A">
      <w:r>
        <w:t xml:space="preserve">Beginning of 211 </w:t>
      </w:r>
      <w:proofErr w:type="gramStart"/>
      <w:r>
        <w:t>section</w:t>
      </w:r>
      <w:proofErr w:type="gramEnd"/>
    </w:p>
    <w:p w14:paraId="234CC0F6" w14:textId="77777777" w:rsidR="00E8233A" w:rsidRDefault="00E8233A" w:rsidP="00E8233A"/>
    <w:p w14:paraId="52936FF0" w14:textId="77777777" w:rsidR="00E8233A" w:rsidRDefault="00E8233A" w:rsidP="00E8233A">
      <w:r>
        <w:t>About 211</w:t>
      </w:r>
    </w:p>
    <w:p w14:paraId="7D3A2A78" w14:textId="77777777" w:rsidR="00E8233A" w:rsidRDefault="00E8233A" w:rsidP="00E8233A">
      <w:r>
        <w:t>Individuals and families in our community need quick access to reliable information that addresses their most critical needs. United Way 211 is an easy to remember telephone number and text line that connects residents with free information and referrals for community services within Winnebago County.</w:t>
      </w:r>
    </w:p>
    <w:p w14:paraId="3B7C2718" w14:textId="77777777" w:rsidR="00E8233A" w:rsidRDefault="00E8233A" w:rsidP="00E8233A">
      <w:r>
        <w:t>Available 24/7, simply dial 2-1-1 to connect to trained staff and volunteers who will listen to your situation and quickly refer you to the most appropriate source of assistance. The network supports multilingual services such as Spanish, Mandarin Chinese, and more. United Way 211 is also available by calling (888) 865-9903 and visiting findhelp211.org.</w:t>
      </w:r>
    </w:p>
    <w:p w14:paraId="24F493F8" w14:textId="77777777" w:rsidR="00E8233A" w:rsidRDefault="00E8233A" w:rsidP="00E8233A">
      <w:r>
        <w:t>To text with a 211 operator, text your zip code to 898-211 to get started. Texting services are available Monday through Friday, 8:30 a.m. - 4:30 p.m. CST. If you need immediate assistance, please call 211, which is available 24/7.</w:t>
      </w:r>
    </w:p>
    <w:p w14:paraId="55DD592C" w14:textId="77777777" w:rsidR="00E8233A" w:rsidRDefault="00E8233A" w:rsidP="00E8233A"/>
    <w:p w14:paraId="27B2E326" w14:textId="77777777" w:rsidR="00E8233A" w:rsidRDefault="00E8233A" w:rsidP="00E8233A">
      <w:r>
        <w:t>United Way 211 offers information on a broad range of services, including:</w:t>
      </w:r>
    </w:p>
    <w:p w14:paraId="14C0ED71" w14:textId="77777777" w:rsidR="00E8233A" w:rsidRDefault="00E8233A" w:rsidP="00E8233A">
      <w:r>
        <w:t>rent assistance</w:t>
      </w:r>
    </w:p>
    <w:p w14:paraId="4861CA36" w14:textId="77777777" w:rsidR="00E8233A" w:rsidRDefault="00E8233A" w:rsidP="00E8233A">
      <w:r>
        <w:t>food banks</w:t>
      </w:r>
    </w:p>
    <w:p w14:paraId="6A97625D" w14:textId="77777777" w:rsidR="00E8233A" w:rsidRDefault="00E8233A" w:rsidP="00E8233A">
      <w:r>
        <w:t>affordable housing</w:t>
      </w:r>
    </w:p>
    <w:p w14:paraId="4CA58770" w14:textId="77777777" w:rsidR="00E8233A" w:rsidRDefault="00E8233A" w:rsidP="00E8233A">
      <w:r>
        <w:t>health resources</w:t>
      </w:r>
    </w:p>
    <w:p w14:paraId="0549C4FC" w14:textId="77777777" w:rsidR="00E8233A" w:rsidRDefault="00E8233A" w:rsidP="00E8233A">
      <w:r>
        <w:t>child care</w:t>
      </w:r>
    </w:p>
    <w:p w14:paraId="7A169D3C" w14:textId="77777777" w:rsidR="00E8233A" w:rsidRDefault="00E8233A" w:rsidP="00E8233A">
      <w:r>
        <w:t>after-school programs</w:t>
      </w:r>
    </w:p>
    <w:p w14:paraId="509AEEA6" w14:textId="77777777" w:rsidR="00E8233A" w:rsidRDefault="00E8233A" w:rsidP="00E8233A">
      <w:r>
        <w:t>elderly care</w:t>
      </w:r>
    </w:p>
    <w:p w14:paraId="62C226DA" w14:textId="77777777" w:rsidR="00E8233A" w:rsidRDefault="00E8233A" w:rsidP="00E8233A">
      <w:r>
        <w:t>financial literacy</w:t>
      </w:r>
    </w:p>
    <w:p w14:paraId="4D595D26" w14:textId="77777777" w:rsidR="00E8233A" w:rsidRDefault="00E8233A" w:rsidP="00E8233A">
      <w:r>
        <w:t>job training programs</w:t>
      </w:r>
    </w:p>
    <w:p w14:paraId="7857607B" w14:textId="77777777" w:rsidR="00E8233A" w:rsidRDefault="00E8233A" w:rsidP="00E8233A"/>
    <w:p w14:paraId="4B1D3B2E" w14:textId="77777777" w:rsidR="00E8233A" w:rsidRDefault="00E8233A" w:rsidP="00E8233A">
      <w:r>
        <w:t>Resources</w:t>
      </w:r>
    </w:p>
    <w:p w14:paraId="3B742E26" w14:textId="77777777" w:rsidR="00E8233A" w:rsidRDefault="00E8233A" w:rsidP="00E8233A">
      <w:r>
        <w:t>Community Resource Guide</w:t>
      </w:r>
    </w:p>
    <w:p w14:paraId="731B4ADB" w14:textId="77777777" w:rsidR="00E8233A" w:rsidRDefault="00E8233A" w:rsidP="00E8233A">
      <w:r>
        <w:t>https://www.unitedwayrrv.org/sites/unitedwayrrv/files/Winnebago%20County%20211%20Resource%20Guide.pdf</w:t>
      </w:r>
    </w:p>
    <w:p w14:paraId="7913B8B4" w14:textId="77777777" w:rsidR="00E8233A" w:rsidRDefault="00E8233A" w:rsidP="00E8233A"/>
    <w:p w14:paraId="04A1C90E" w14:textId="77777777" w:rsidR="00E8233A" w:rsidRDefault="00E8233A" w:rsidP="00E8233A">
      <w:r>
        <w:t>211 Online Database</w:t>
      </w:r>
    </w:p>
    <w:p w14:paraId="4DAAD4B5" w14:textId="77777777" w:rsidR="00E8233A" w:rsidRDefault="00E8233A" w:rsidP="00E8233A">
      <w:r>
        <w:t xml:space="preserve">211 help </w:t>
      </w:r>
      <w:proofErr w:type="gramStart"/>
      <w:r>
        <w:t>page</w:t>
      </w:r>
      <w:proofErr w:type="gramEnd"/>
    </w:p>
    <w:p w14:paraId="2DAF0D8E" w14:textId="77777777" w:rsidR="00E8233A" w:rsidRDefault="00E8233A" w:rsidP="00E8233A">
      <w:r>
        <w:t>https://www.navigateresources.net/path/</w:t>
      </w:r>
    </w:p>
    <w:p w14:paraId="2FA7C658" w14:textId="77777777" w:rsidR="00E8233A" w:rsidRDefault="00E8233A" w:rsidP="00E8233A"/>
    <w:p w14:paraId="5270FBEE" w14:textId="77777777" w:rsidR="00E8233A" w:rsidRDefault="00E8233A" w:rsidP="00E8233A">
      <w:r>
        <w:t>Connection issues</w:t>
      </w:r>
    </w:p>
    <w:p w14:paraId="537DAAC2" w14:textId="77777777" w:rsidR="00E8233A" w:rsidRDefault="00E8233A" w:rsidP="00E8233A">
      <w:r>
        <w:t>Most landline and wireless carriers within Winnebago County provide access to 211. You may also dial (888) 865-9903 and visit findhelp211.org to reach United Way 211.</w:t>
      </w:r>
    </w:p>
    <w:p w14:paraId="170CB164" w14:textId="77777777" w:rsidR="00E8233A" w:rsidRDefault="00E8233A" w:rsidP="00E8233A"/>
    <w:p w14:paraId="223CDF2C" w14:textId="5CFE05CB" w:rsidR="00E8233A" w:rsidRDefault="00E8233A" w:rsidP="00E8233A">
      <w:r>
        <w:lastRenderedPageBreak/>
        <w:t>End of 211 section</w:t>
      </w:r>
    </w:p>
    <w:p w14:paraId="288B8929" w14:textId="77777777" w:rsidR="00E8233A" w:rsidRDefault="00E8233A" w:rsidP="00E8233A"/>
    <w:sectPr w:rsidR="00E82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3A"/>
    <w:rsid w:val="00492520"/>
    <w:rsid w:val="004B63FF"/>
    <w:rsid w:val="00BF150A"/>
    <w:rsid w:val="00E8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DA7A"/>
  <w15:chartTrackingRefBased/>
  <w15:docId w15:val="{F5F753A8-DE3A-493E-ACDC-65C530FD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520"/>
    <w:pPr>
      <w:spacing w:after="0"/>
    </w:pPr>
    <w:rPr>
      <w:rFonts w:ascii="Arial" w:hAnsi="Arial"/>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Goodwin</dc:creator>
  <cp:keywords/>
  <dc:description/>
  <cp:lastModifiedBy>Michael Goodwin</cp:lastModifiedBy>
  <cp:revision>1</cp:revision>
  <dcterms:created xsi:type="dcterms:W3CDTF">2023-09-03T23:31:00Z</dcterms:created>
  <dcterms:modified xsi:type="dcterms:W3CDTF">2023-09-03T23:32:00Z</dcterms:modified>
</cp:coreProperties>
</file>